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3B" w:rsidRPr="005F53E6" w:rsidRDefault="00EB18AE" w:rsidP="005F53E6">
      <w:pPr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21481</wp:posOffset>
            </wp:positionH>
            <wp:positionV relativeFrom="paragraph">
              <wp:posOffset>5124</wp:posOffset>
            </wp:positionV>
            <wp:extent cx="5937140" cy="8418786"/>
            <wp:effectExtent l="19050" t="0" r="6460" b="0"/>
            <wp:wrapNone/>
            <wp:docPr id="2" name="Рисунок 1" descr="C:\Users\Бабинова Надежда\Desktop\Новая папка\14474204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бинова Надежда\Desktop\Новая папка\144742047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140" cy="8418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2153B" w:rsidRPr="005F53E6" w:rsidSect="00B2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51CB9"/>
    <w:rsid w:val="00260F75"/>
    <w:rsid w:val="002C265F"/>
    <w:rsid w:val="0030154B"/>
    <w:rsid w:val="005F53E6"/>
    <w:rsid w:val="00B2153B"/>
    <w:rsid w:val="00B51CB9"/>
    <w:rsid w:val="00B82E20"/>
    <w:rsid w:val="00BE38AC"/>
    <w:rsid w:val="00EB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Бабинова Надежда</dc:creator>
  <cp:lastModifiedBy>Бабинова Надежда</cp:lastModifiedBy>
  <cp:revision>4</cp:revision>
  <cp:lastPrinted>2021-03-14T08:01:00Z</cp:lastPrinted>
  <dcterms:created xsi:type="dcterms:W3CDTF">2021-03-14T07:59:00Z</dcterms:created>
  <dcterms:modified xsi:type="dcterms:W3CDTF">2022-07-06T07:43:00Z</dcterms:modified>
</cp:coreProperties>
</file>